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078"/>
        <w:gridCol w:w="810"/>
        <w:gridCol w:w="900"/>
        <w:gridCol w:w="330"/>
        <w:gridCol w:w="330"/>
        <w:gridCol w:w="330"/>
        <w:gridCol w:w="1080"/>
        <w:gridCol w:w="360"/>
        <w:gridCol w:w="360"/>
        <w:gridCol w:w="360"/>
        <w:gridCol w:w="1638"/>
      </w:tblGrid>
      <w:tr w:rsidR="002257FF" w:rsidRPr="00C92E86" w:rsidTr="00BD73D6">
        <w:trPr>
          <w:trHeight w:val="2240"/>
        </w:trPr>
        <w:tc>
          <w:tcPr>
            <w:tcW w:w="9576" w:type="dxa"/>
            <w:gridSpan w:val="11"/>
          </w:tcPr>
          <w:p w:rsidR="002257FF" w:rsidRDefault="003470AF" w:rsidP="00BD73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7.75pt;margin-top:-20pt;width:117pt;height:.75pt;z-index:251656704" o:connectortype="straight"/>
              </w:pict>
            </w:r>
            <w:r w:rsidR="002257FF">
              <w:rPr>
                <w:rFonts w:ascii="Arial Narrow" w:hAnsi="Arial Narrow"/>
                <w:b/>
                <w:sz w:val="28"/>
                <w:szCs w:val="28"/>
              </w:rPr>
              <w:t>Tracking Sheet</w:t>
            </w:r>
          </w:p>
          <w:p w:rsidR="002257FF" w:rsidRPr="00C6145A" w:rsidRDefault="002257FF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2257FF" w:rsidRDefault="002257FF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Ecology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2</w:t>
            </w:r>
          </w:p>
          <w:p w:rsidR="002257FF" w:rsidRPr="00CF059D" w:rsidRDefault="002257FF" w:rsidP="00BD73D6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investigate changes in ecosystems and interactions of organisms with their environment.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2257FF" w:rsidRPr="00C92E86" w:rsidRDefault="002257FF" w:rsidP="00BD73D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  <w:p w:rsidR="002257FF" w:rsidRPr="00C92E86" w:rsidRDefault="002257FF" w:rsidP="00BD73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72998" w:rsidRPr="00C92E86" w:rsidTr="00E72998">
        <w:trPr>
          <w:cantSplit/>
          <w:trHeight w:val="1134"/>
        </w:trPr>
        <w:tc>
          <w:tcPr>
            <w:tcW w:w="3078" w:type="dxa"/>
          </w:tcPr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E72998" w:rsidRDefault="00E72998" w:rsidP="00BD73D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E72998" w:rsidRPr="00C92E86" w:rsidRDefault="00E72998" w:rsidP="00BD7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E72998" w:rsidRPr="00C92E86" w:rsidRDefault="00E72998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900" w:type="dxa"/>
          </w:tcPr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  <w:r w:rsidRPr="00923628">
              <w:rPr>
                <w:rFonts w:ascii="Arial Narrow" w:hAnsi="Arial Narrow"/>
                <w:b/>
              </w:rPr>
              <w:t>Quiz</w:t>
            </w:r>
          </w:p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Deer game</w:t>
            </w:r>
          </w:p>
          <w:p w:rsidR="00E759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</w:t>
            </w:r>
          </w:p>
          <w:p w:rsidR="00E7590B" w:rsidRPr="00784535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Bucket </w:t>
            </w:r>
            <w:r w:rsidR="004A7351">
              <w:rPr>
                <w:rFonts w:ascii="Arial Narrow" w:hAnsi="Arial Narrow"/>
                <w:sz w:val="16"/>
                <w:szCs w:val="16"/>
              </w:rPr>
              <w:t>(B)</w:t>
            </w:r>
          </w:p>
        </w:tc>
        <w:tc>
          <w:tcPr>
            <w:tcW w:w="330" w:type="dxa"/>
            <w:textDirection w:val="btLr"/>
          </w:tcPr>
          <w:p w:rsidR="00E72998" w:rsidRPr="00E72998" w:rsidRDefault="00E72998" w:rsidP="00E72998">
            <w:pPr>
              <w:ind w:left="113" w:right="113"/>
              <w:rPr>
                <w:rFonts w:ascii="Arial Narrow" w:hAnsi="Arial Narrow"/>
                <w:b/>
              </w:rPr>
            </w:pPr>
            <w:r w:rsidRPr="00E72998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330" w:type="dxa"/>
            <w:textDirection w:val="btLr"/>
          </w:tcPr>
          <w:p w:rsidR="00E72998" w:rsidRPr="00E72998" w:rsidRDefault="00E72998" w:rsidP="00E72998">
            <w:pPr>
              <w:ind w:left="113" w:right="113"/>
              <w:rPr>
                <w:rFonts w:ascii="Arial Narrow" w:hAnsi="Arial Narrow"/>
                <w:b/>
              </w:rPr>
            </w:pPr>
            <w:r w:rsidRPr="00E72998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30" w:type="dxa"/>
            <w:textDirection w:val="btLr"/>
          </w:tcPr>
          <w:p w:rsidR="00E72998" w:rsidRPr="00E72998" w:rsidRDefault="00E72998" w:rsidP="00E72998">
            <w:pPr>
              <w:ind w:left="113" w:right="113"/>
              <w:rPr>
                <w:rFonts w:ascii="Arial Narrow" w:hAnsi="Arial Narrow"/>
                <w:b/>
              </w:rPr>
            </w:pPr>
            <w:r w:rsidRPr="00E72998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1080" w:type="dxa"/>
          </w:tcPr>
          <w:p w:rsidR="00E72998" w:rsidRDefault="00E72998" w:rsidP="00E72998">
            <w:pPr>
              <w:jc w:val="center"/>
              <w:rPr>
                <w:rFonts w:ascii="Arial Narrow" w:hAnsi="Arial Narrow"/>
                <w:b/>
              </w:rPr>
            </w:pPr>
          </w:p>
          <w:p w:rsidR="00E72998" w:rsidRDefault="00E72998" w:rsidP="00E729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Quiz</w:t>
            </w:r>
          </w:p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River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MAP ?</w:t>
            </w:r>
            <w:proofErr w:type="gramEnd"/>
          </w:p>
        </w:tc>
        <w:tc>
          <w:tcPr>
            <w:tcW w:w="360" w:type="dxa"/>
            <w:textDirection w:val="btLr"/>
          </w:tcPr>
          <w:p w:rsidR="00E72998" w:rsidRPr="00E72998" w:rsidRDefault="00E72998" w:rsidP="00E72998">
            <w:pPr>
              <w:ind w:left="113" w:right="113"/>
              <w:rPr>
                <w:rFonts w:ascii="Arial Narrow" w:hAnsi="Arial Narrow"/>
                <w:b/>
              </w:rPr>
            </w:pPr>
            <w:r w:rsidRPr="00E72998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360" w:type="dxa"/>
            <w:textDirection w:val="btLr"/>
          </w:tcPr>
          <w:p w:rsidR="00E72998" w:rsidRPr="00E72998" w:rsidRDefault="00E72998" w:rsidP="00E72998">
            <w:pPr>
              <w:ind w:left="113" w:right="113"/>
              <w:rPr>
                <w:rFonts w:ascii="Arial Narrow" w:hAnsi="Arial Narrow"/>
                <w:b/>
              </w:rPr>
            </w:pPr>
            <w:r w:rsidRPr="00E72998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60" w:type="dxa"/>
            <w:textDirection w:val="btLr"/>
          </w:tcPr>
          <w:p w:rsidR="00E72998" w:rsidRPr="00E72998" w:rsidRDefault="00E72998" w:rsidP="00E72998">
            <w:pPr>
              <w:ind w:left="113" w:right="113"/>
              <w:rPr>
                <w:rFonts w:ascii="Arial Narrow" w:hAnsi="Arial Narrow"/>
                <w:b/>
              </w:rPr>
            </w:pPr>
            <w:r w:rsidRPr="00E72998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1638" w:type="dxa"/>
          </w:tcPr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E72998" w:rsidRDefault="00E72998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E72998" w:rsidRPr="00C92E86" w:rsidRDefault="00E72998" w:rsidP="00E729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</w:t>
            </w:r>
          </w:p>
        </w:tc>
      </w:tr>
      <w:tr w:rsidR="00E72998" w:rsidRPr="00784535" w:rsidTr="00E72998">
        <w:trPr>
          <w:trHeight w:val="300"/>
        </w:trPr>
        <w:tc>
          <w:tcPr>
            <w:tcW w:w="3078" w:type="dxa"/>
            <w:vMerge w:val="restart"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  <w:r w:rsidRPr="00713B7E">
              <w:rPr>
                <w:rFonts w:ascii="Tahoma" w:hAnsi="Tahoma" w:cs="Tahoma"/>
                <w:sz w:val="20"/>
                <w:szCs w:val="20"/>
              </w:rPr>
              <w:t xml:space="preserve">Identify the factors that affect the number and types of organisms an ecosystem can support. </w:t>
            </w:r>
          </w:p>
          <w:p w:rsidR="00E72998" w:rsidRPr="00713B7E" w:rsidRDefault="00E72998" w:rsidP="00BD73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E72998" w:rsidRDefault="00E72998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641Bb</w:t>
            </w:r>
          </w:p>
          <w:p w:rsidR="00E72998" w:rsidRDefault="00E72998" w:rsidP="00BD73D6">
            <w:pPr>
              <w:rPr>
                <w:rFonts w:ascii="Arial Narrow" w:hAnsi="Arial Narrow"/>
              </w:rPr>
            </w:pPr>
          </w:p>
          <w:p w:rsidR="00E72998" w:rsidRDefault="00E72998" w:rsidP="00BD73D6">
            <w:pPr>
              <w:rPr>
                <w:rFonts w:ascii="Arial Narrow" w:hAnsi="Arial Narrow"/>
              </w:rPr>
            </w:pPr>
          </w:p>
          <w:p w:rsidR="00E72998" w:rsidRPr="00C92E86" w:rsidRDefault="00E72998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</w:t>
            </w: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0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0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B3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0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B4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3"/>
        </w:trPr>
        <w:tc>
          <w:tcPr>
            <w:tcW w:w="3078" w:type="dxa"/>
            <w:vMerge w:val="restart"/>
          </w:tcPr>
          <w:p w:rsidR="00E72998" w:rsidRPr="00713B7E" w:rsidRDefault="00E72998" w:rsidP="00BD73D6">
            <w:pPr>
              <w:rPr>
                <w:rFonts w:ascii="Arial Narrow" w:hAnsi="Arial Narrow"/>
                <w:sz w:val="20"/>
                <w:szCs w:val="20"/>
              </w:rPr>
            </w:pPr>
            <w:r w:rsidRPr="00713B7E">
              <w:rPr>
                <w:rFonts w:ascii="Tahoma" w:hAnsi="Tahoma" w:cs="Tahoma"/>
                <w:sz w:val="20"/>
                <w:szCs w:val="20"/>
              </w:rPr>
              <w:t>Predict the possible effects of changes in the number and types of organisms in an ecosystem on the populations of other organisms within that ecosystem</w:t>
            </w:r>
          </w:p>
        </w:tc>
        <w:tc>
          <w:tcPr>
            <w:tcW w:w="810" w:type="dxa"/>
            <w:vMerge w:val="restart"/>
          </w:tcPr>
          <w:p w:rsidR="00E72998" w:rsidRDefault="00E72998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641Bc</w:t>
            </w:r>
          </w:p>
          <w:p w:rsidR="00E72998" w:rsidRDefault="00E72998" w:rsidP="00BD73D6">
            <w:pPr>
              <w:rPr>
                <w:rFonts w:ascii="Arial Narrow" w:hAnsi="Arial Narrow"/>
              </w:rPr>
            </w:pPr>
          </w:p>
          <w:p w:rsidR="00E72998" w:rsidRDefault="00E72998" w:rsidP="00BD73D6">
            <w:pPr>
              <w:rPr>
                <w:rFonts w:ascii="Arial Narrow" w:hAnsi="Arial Narrow"/>
              </w:rPr>
            </w:pPr>
          </w:p>
          <w:p w:rsidR="00E72998" w:rsidRDefault="00E72998" w:rsidP="00BD73D6">
            <w:pPr>
              <w:rPr>
                <w:rFonts w:ascii="Arial Narrow" w:hAnsi="Arial Narrow"/>
              </w:rPr>
            </w:pPr>
          </w:p>
          <w:p w:rsidR="00E72998" w:rsidRDefault="00E72998" w:rsidP="00BD73D6">
            <w:pPr>
              <w:rPr>
                <w:rFonts w:ascii="Arial Narrow" w:hAnsi="Arial Narrow"/>
              </w:rPr>
            </w:pPr>
          </w:p>
          <w:p w:rsidR="00E72998" w:rsidRPr="00C92E86" w:rsidRDefault="00E72998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900" w:type="dxa"/>
          </w:tcPr>
          <w:p w:rsidR="00E72998" w:rsidRPr="00784535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3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3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B1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3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B2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RPr="00784535" w:rsidTr="00E72998">
        <w:trPr>
          <w:trHeight w:val="303"/>
        </w:trPr>
        <w:tc>
          <w:tcPr>
            <w:tcW w:w="3078" w:type="dxa"/>
            <w:vMerge/>
          </w:tcPr>
          <w:p w:rsidR="00E72998" w:rsidRPr="00713B7E" w:rsidRDefault="00E72998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B5</w:t>
            </w: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00"/>
          </w:tcPr>
          <w:p w:rsidR="00E72998" w:rsidRPr="00784535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260"/>
        </w:trPr>
        <w:tc>
          <w:tcPr>
            <w:tcW w:w="3078" w:type="dxa"/>
            <w:vMerge w:val="restart"/>
          </w:tcPr>
          <w:p w:rsidR="006A4A8F" w:rsidRPr="00713B7E" w:rsidRDefault="006A4A8F" w:rsidP="00BD73D6">
            <w:pPr>
              <w:rPr>
                <w:rFonts w:ascii="Arial Narrow" w:hAnsi="Arial Narrow"/>
                <w:sz w:val="20"/>
                <w:szCs w:val="20"/>
              </w:rPr>
            </w:pPr>
            <w:r w:rsidRPr="00713B7E">
              <w:rPr>
                <w:rFonts w:ascii="Tahoma" w:hAnsi="Tahoma" w:cs="Tahoma"/>
                <w:bCs/>
                <w:sz w:val="20"/>
                <w:szCs w:val="20"/>
              </w:rPr>
              <w:t>Describe beneficial and harmful activities of organisms, including humans, and explain how these activities affect organisms within an ecosystem</w:t>
            </w:r>
          </w:p>
        </w:tc>
        <w:tc>
          <w:tcPr>
            <w:tcW w:w="810" w:type="dxa"/>
            <w:vMerge w:val="restart"/>
          </w:tcPr>
          <w:p w:rsidR="006A4A8F" w:rsidRDefault="006A4A8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641Da</w:t>
            </w: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Pr="00C92E86" w:rsidRDefault="006A4A8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900" w:type="dxa"/>
            <w:vMerge w:val="restart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0" w:type="dxa"/>
            <w:vMerge w:val="restart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Pr="00784535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1a</w:t>
            </w: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257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6A4A8F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1b</w:t>
            </w: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257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6A4A8F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1c</w:t>
            </w: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257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6A4A8F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257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6A4A8F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3a</w:t>
            </w: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257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6A4A8F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3b</w:t>
            </w: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72998">
        <w:trPr>
          <w:trHeight w:val="899"/>
        </w:trPr>
        <w:tc>
          <w:tcPr>
            <w:tcW w:w="3078" w:type="dxa"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13B7E">
              <w:rPr>
                <w:rFonts w:ascii="Tahoma" w:hAnsi="Tahoma" w:cs="Tahoma"/>
                <w:bCs/>
                <w:sz w:val="20"/>
                <w:szCs w:val="20"/>
              </w:rPr>
              <w:t>Predict the impact (beneficial or harmful) of a natural environmental change on the organisms in an ecosystem.</w:t>
            </w:r>
          </w:p>
          <w:p w:rsidR="006A4A8F" w:rsidRPr="00713B7E" w:rsidRDefault="006A4A8F" w:rsidP="00BD73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6A4A8F" w:rsidRDefault="006A4A8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641Db</w:t>
            </w: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Pr="00C92E86" w:rsidRDefault="006A4A8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900" w:type="dxa"/>
            <w:shd w:val="clear" w:color="auto" w:fill="FFFF00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="006A4A8F" w:rsidRPr="00784535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20813">
        <w:trPr>
          <w:trHeight w:val="420"/>
        </w:trPr>
        <w:tc>
          <w:tcPr>
            <w:tcW w:w="3078" w:type="dxa"/>
            <w:vMerge w:val="restart"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13B7E">
              <w:rPr>
                <w:rFonts w:ascii="Tahoma" w:hAnsi="Tahoma" w:cs="Tahoma"/>
                <w:bCs/>
                <w:sz w:val="20"/>
                <w:szCs w:val="20"/>
              </w:rPr>
              <w:t>Describe possible solutions to potentially harmful environmental changes within an ecosystem.</w:t>
            </w:r>
          </w:p>
          <w:p w:rsidR="006A4A8F" w:rsidRPr="00713B7E" w:rsidRDefault="006A4A8F" w:rsidP="00BD73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6A4A8F" w:rsidRDefault="006A4A8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641Dc</w:t>
            </w: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Default="006A4A8F" w:rsidP="00BD73D6">
            <w:pPr>
              <w:rPr>
                <w:rFonts w:ascii="Arial Narrow" w:hAnsi="Arial Narrow"/>
              </w:rPr>
            </w:pPr>
          </w:p>
          <w:p w:rsidR="006A4A8F" w:rsidRPr="00C92E86" w:rsidRDefault="006A4A8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900" w:type="dxa"/>
            <w:vMerge w:val="restart"/>
            <w:shd w:val="clear" w:color="auto" w:fill="FFFF00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 w:val="restart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Pr="00784535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5a</w:t>
            </w: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20813">
        <w:trPr>
          <w:trHeight w:val="420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5b</w:t>
            </w: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A8F" w:rsidRPr="00784535" w:rsidTr="00E20813">
        <w:trPr>
          <w:trHeight w:val="420"/>
        </w:trPr>
        <w:tc>
          <w:tcPr>
            <w:tcW w:w="3078" w:type="dxa"/>
            <w:vMerge/>
          </w:tcPr>
          <w:p w:rsidR="006A4A8F" w:rsidRPr="00713B7E" w:rsidRDefault="006A4A8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A4A8F" w:rsidRDefault="006A4A8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6A4A8F" w:rsidRDefault="006A4A8F" w:rsidP="00E729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5c</w:t>
            </w: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6A4A8F" w:rsidRPr="00784535" w:rsidRDefault="006A4A8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Tr="00BD73D6">
        <w:trPr>
          <w:trHeight w:val="368"/>
        </w:trPr>
        <w:tc>
          <w:tcPr>
            <w:tcW w:w="3078" w:type="dxa"/>
          </w:tcPr>
          <w:p w:rsidR="00E72998" w:rsidRPr="00C522AA" w:rsidRDefault="00E72998" w:rsidP="00BD73D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10" w:type="dxa"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998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Tr="00BD73D6">
        <w:trPr>
          <w:trHeight w:val="368"/>
        </w:trPr>
        <w:tc>
          <w:tcPr>
            <w:tcW w:w="3078" w:type="dxa"/>
          </w:tcPr>
          <w:p w:rsidR="00E72998" w:rsidRPr="00C522AA" w:rsidRDefault="00E72998" w:rsidP="00BD73D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10" w:type="dxa"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998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2998" w:rsidTr="00BD73D6">
        <w:trPr>
          <w:trHeight w:val="368"/>
        </w:trPr>
        <w:tc>
          <w:tcPr>
            <w:tcW w:w="3078" w:type="dxa"/>
          </w:tcPr>
          <w:p w:rsidR="00E72998" w:rsidRPr="00C522AA" w:rsidRDefault="00E72998" w:rsidP="00BD73D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10" w:type="dxa"/>
          </w:tcPr>
          <w:p w:rsidR="00E72998" w:rsidRDefault="00E72998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72998" w:rsidRPr="00784535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998" w:rsidRDefault="00E72998" w:rsidP="00E729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8" w:type="dxa"/>
          </w:tcPr>
          <w:p w:rsidR="00E72998" w:rsidRDefault="00E72998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D73D6" w:rsidRDefault="00BD73D6"/>
    <w:p w:rsidR="00297615" w:rsidRDefault="00297615"/>
    <w:p w:rsidR="00297615" w:rsidRDefault="00297615"/>
    <w:tbl>
      <w:tblPr>
        <w:tblStyle w:val="TableGrid"/>
        <w:tblW w:w="0" w:type="auto"/>
        <w:tblLayout w:type="fixed"/>
        <w:tblLook w:val="04A0"/>
      </w:tblPr>
      <w:tblGrid>
        <w:gridCol w:w="3078"/>
        <w:gridCol w:w="810"/>
        <w:gridCol w:w="900"/>
        <w:gridCol w:w="480"/>
        <w:gridCol w:w="480"/>
        <w:gridCol w:w="480"/>
        <w:gridCol w:w="900"/>
        <w:gridCol w:w="480"/>
        <w:gridCol w:w="480"/>
        <w:gridCol w:w="480"/>
        <w:gridCol w:w="1008"/>
      </w:tblGrid>
      <w:tr w:rsidR="00BD73D6" w:rsidRPr="00C92E86" w:rsidTr="00BD73D6">
        <w:trPr>
          <w:trHeight w:val="2240"/>
        </w:trPr>
        <w:tc>
          <w:tcPr>
            <w:tcW w:w="9576" w:type="dxa"/>
            <w:gridSpan w:val="11"/>
          </w:tcPr>
          <w:p w:rsidR="00BD73D6" w:rsidRDefault="003470AF" w:rsidP="00BD73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pict>
                <v:shape id="_x0000_s1028" type="#_x0000_t32" style="position:absolute;left:0;text-align:left;margin-left:387.75pt;margin-top:-20pt;width:117pt;height:.75pt;z-index:251657728" o:connectortype="straight"/>
              </w:pict>
            </w:r>
            <w:r w:rsidR="00BD73D6">
              <w:rPr>
                <w:rFonts w:ascii="Arial Narrow" w:hAnsi="Arial Narrow"/>
                <w:b/>
                <w:sz w:val="28"/>
                <w:szCs w:val="28"/>
              </w:rPr>
              <w:t>Tracking Sheet</w:t>
            </w:r>
          </w:p>
          <w:p w:rsidR="00BD73D6" w:rsidRPr="00C6145A" w:rsidRDefault="00BD73D6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BD73D6" w:rsidRDefault="00BD73D6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Ecology 2</w:t>
            </w:r>
          </w:p>
          <w:p w:rsidR="00BD73D6" w:rsidRPr="00CF059D" w:rsidRDefault="00BD73D6" w:rsidP="00BD73D6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investigate changes in ecosystems and interactions of organisms with their environment.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BD73D6" w:rsidRPr="00C92E86" w:rsidRDefault="00BD73D6" w:rsidP="00BD73D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  <w:p w:rsidR="00BD73D6" w:rsidRPr="00C92E86" w:rsidRDefault="00BD73D6" w:rsidP="00BD73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23CE" w:rsidRPr="00C92E86" w:rsidTr="009E23CE">
        <w:trPr>
          <w:cantSplit/>
          <w:trHeight w:val="1134"/>
        </w:trPr>
        <w:tc>
          <w:tcPr>
            <w:tcW w:w="3078" w:type="dxa"/>
          </w:tcPr>
          <w:p w:rsidR="009E23CE" w:rsidRDefault="009E23CE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9E23CE" w:rsidRDefault="009E23CE" w:rsidP="00BD73D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9E23CE" w:rsidRDefault="009E23CE" w:rsidP="00BD73D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9E23CE" w:rsidRDefault="009E23CE" w:rsidP="00BD73D6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9E23CE" w:rsidRPr="00C92E86" w:rsidRDefault="009E23CE" w:rsidP="00BD7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9E23CE" w:rsidRDefault="009E23CE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9E23CE" w:rsidRPr="00C92E86" w:rsidRDefault="009E23CE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900" w:type="dxa"/>
          </w:tcPr>
          <w:p w:rsidR="009E23CE" w:rsidRDefault="009E23CE" w:rsidP="00E51573">
            <w:pPr>
              <w:jc w:val="center"/>
              <w:rPr>
                <w:rFonts w:ascii="Arial Narrow" w:hAnsi="Arial Narrow"/>
                <w:b/>
              </w:rPr>
            </w:pPr>
          </w:p>
          <w:p w:rsidR="009E23CE" w:rsidRDefault="009E23CE" w:rsidP="00E515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Quiz</w:t>
            </w:r>
          </w:p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Ecology part 2</w:t>
            </w:r>
          </w:p>
        </w:tc>
        <w:tc>
          <w:tcPr>
            <w:tcW w:w="480" w:type="dxa"/>
            <w:textDirection w:val="btLr"/>
          </w:tcPr>
          <w:p w:rsidR="009E23CE" w:rsidRPr="009E23CE" w:rsidRDefault="009E23CE" w:rsidP="009E23CE">
            <w:pPr>
              <w:ind w:left="113" w:right="113"/>
              <w:rPr>
                <w:rFonts w:ascii="Arial Narrow" w:hAnsi="Arial Narrow"/>
                <w:b/>
              </w:rPr>
            </w:pPr>
            <w:r w:rsidRPr="009E23CE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480" w:type="dxa"/>
            <w:textDirection w:val="btLr"/>
          </w:tcPr>
          <w:p w:rsidR="009E23CE" w:rsidRPr="009E23CE" w:rsidRDefault="009E23CE" w:rsidP="009E23CE">
            <w:pPr>
              <w:ind w:left="113" w:right="113"/>
              <w:rPr>
                <w:rFonts w:ascii="Arial Narrow" w:hAnsi="Arial Narrow"/>
                <w:b/>
              </w:rPr>
            </w:pPr>
            <w:r w:rsidRPr="009E23CE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480" w:type="dxa"/>
            <w:textDirection w:val="btLr"/>
          </w:tcPr>
          <w:p w:rsidR="009E23CE" w:rsidRPr="009E23CE" w:rsidRDefault="009E23CE" w:rsidP="009E23CE">
            <w:pPr>
              <w:ind w:left="113" w:right="113"/>
              <w:rPr>
                <w:rFonts w:ascii="Arial Narrow" w:hAnsi="Arial Narrow"/>
                <w:b/>
              </w:rPr>
            </w:pPr>
            <w:r w:rsidRPr="009E23CE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900" w:type="dxa"/>
          </w:tcPr>
          <w:p w:rsidR="009E23CE" w:rsidRDefault="009E23CE" w:rsidP="00E51573">
            <w:pPr>
              <w:jc w:val="center"/>
              <w:rPr>
                <w:rFonts w:ascii="Arial Narrow" w:hAnsi="Arial Narrow"/>
                <w:b/>
              </w:rPr>
            </w:pPr>
          </w:p>
          <w:p w:rsidR="009E23CE" w:rsidRDefault="009E23CE" w:rsidP="00E515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</w:t>
            </w:r>
          </w:p>
          <w:p w:rsidR="00E7590B" w:rsidRPr="00C92E86" w:rsidRDefault="00E7590B" w:rsidP="00E515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Ecology 2</w:t>
            </w:r>
          </w:p>
        </w:tc>
        <w:tc>
          <w:tcPr>
            <w:tcW w:w="480" w:type="dxa"/>
            <w:textDirection w:val="btLr"/>
          </w:tcPr>
          <w:p w:rsidR="009E23CE" w:rsidRPr="009E23CE" w:rsidRDefault="009E23CE" w:rsidP="009E23CE">
            <w:pPr>
              <w:ind w:left="113" w:right="113"/>
              <w:rPr>
                <w:rFonts w:ascii="Arial Narrow" w:hAnsi="Arial Narrow"/>
                <w:b/>
              </w:rPr>
            </w:pPr>
            <w:r w:rsidRPr="009E23CE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480" w:type="dxa"/>
            <w:textDirection w:val="btLr"/>
          </w:tcPr>
          <w:p w:rsidR="009E23CE" w:rsidRPr="009E23CE" w:rsidRDefault="009E23CE" w:rsidP="009E23CE">
            <w:pPr>
              <w:ind w:left="113" w:right="113"/>
              <w:rPr>
                <w:rFonts w:ascii="Arial Narrow" w:hAnsi="Arial Narrow"/>
                <w:b/>
              </w:rPr>
            </w:pPr>
            <w:r w:rsidRPr="009E23CE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480" w:type="dxa"/>
            <w:textDirection w:val="btLr"/>
          </w:tcPr>
          <w:p w:rsidR="009E23CE" w:rsidRPr="009E23CE" w:rsidRDefault="009E23CE" w:rsidP="009E23CE">
            <w:pPr>
              <w:ind w:left="113" w:right="113"/>
              <w:rPr>
                <w:rFonts w:ascii="Arial Narrow" w:hAnsi="Arial Narrow"/>
                <w:b/>
              </w:rPr>
            </w:pPr>
            <w:r w:rsidRPr="009E23CE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1008" w:type="dxa"/>
          </w:tcPr>
          <w:p w:rsidR="009E23CE" w:rsidRDefault="009E23CE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E20813" w:rsidRDefault="00E20813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</w:t>
            </w:r>
          </w:p>
          <w:p w:rsidR="00E20813" w:rsidRPr="00C92E86" w:rsidRDefault="00E20813" w:rsidP="00BD73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23CE" w:rsidRPr="00784535" w:rsidTr="009E23CE">
        <w:trPr>
          <w:trHeight w:val="200"/>
        </w:trPr>
        <w:tc>
          <w:tcPr>
            <w:tcW w:w="3078" w:type="dxa"/>
            <w:vMerge w:val="restart"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  <w:r w:rsidRPr="00713B7E">
              <w:rPr>
                <w:rFonts w:ascii="Tahoma" w:hAnsi="Tahoma" w:cs="Tahoma"/>
                <w:sz w:val="20"/>
                <w:szCs w:val="20"/>
              </w:rPr>
              <w:t xml:space="preserve">Identify the factors that affect the number and types of organisms an ecosystem can support. </w:t>
            </w:r>
          </w:p>
          <w:p w:rsidR="009E23CE" w:rsidRPr="00713B7E" w:rsidRDefault="009E23CE" w:rsidP="00BD73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9E23CE" w:rsidRDefault="009E23CE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641Bb</w:t>
            </w:r>
          </w:p>
          <w:p w:rsidR="009E23CE" w:rsidRDefault="009E23CE" w:rsidP="00BD73D6">
            <w:pPr>
              <w:rPr>
                <w:rFonts w:ascii="Arial Narrow" w:hAnsi="Arial Narrow"/>
              </w:rPr>
            </w:pPr>
          </w:p>
          <w:p w:rsidR="009E23CE" w:rsidRDefault="009E23CE" w:rsidP="00BD73D6">
            <w:pPr>
              <w:rPr>
                <w:rFonts w:ascii="Arial Narrow" w:hAnsi="Arial Narrow"/>
              </w:rPr>
            </w:pPr>
          </w:p>
          <w:p w:rsidR="009E23CE" w:rsidRPr="00C92E86" w:rsidRDefault="009E23CE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</w:t>
            </w: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 w:rsidRPr="0078453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 w:rsidRPr="0078453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00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00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00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00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 w:val="restart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00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55"/>
        </w:trPr>
        <w:tc>
          <w:tcPr>
            <w:tcW w:w="3078" w:type="dxa"/>
            <w:vMerge w:val="restart"/>
          </w:tcPr>
          <w:p w:rsidR="009E23CE" w:rsidRPr="00713B7E" w:rsidRDefault="009E23CE" w:rsidP="00BD73D6">
            <w:pPr>
              <w:rPr>
                <w:rFonts w:ascii="Arial Narrow" w:hAnsi="Arial Narrow"/>
                <w:sz w:val="20"/>
                <w:szCs w:val="20"/>
              </w:rPr>
            </w:pPr>
            <w:r w:rsidRPr="00713B7E">
              <w:rPr>
                <w:rFonts w:ascii="Tahoma" w:hAnsi="Tahoma" w:cs="Tahoma"/>
                <w:sz w:val="20"/>
                <w:szCs w:val="20"/>
              </w:rPr>
              <w:t>Predict the possible effects of changes in the number and types of organisms in an ecosystem on the populations of other organisms within that ecosystem</w:t>
            </w:r>
          </w:p>
        </w:tc>
        <w:tc>
          <w:tcPr>
            <w:tcW w:w="810" w:type="dxa"/>
            <w:vMerge w:val="restart"/>
          </w:tcPr>
          <w:p w:rsidR="009E23CE" w:rsidRDefault="009E23CE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641Bc</w:t>
            </w:r>
          </w:p>
          <w:p w:rsidR="009E23CE" w:rsidRDefault="009E23CE" w:rsidP="00BD73D6">
            <w:pPr>
              <w:rPr>
                <w:rFonts w:ascii="Arial Narrow" w:hAnsi="Arial Narrow"/>
              </w:rPr>
            </w:pPr>
          </w:p>
          <w:p w:rsidR="009E23CE" w:rsidRDefault="009E23CE" w:rsidP="00BD73D6">
            <w:pPr>
              <w:rPr>
                <w:rFonts w:ascii="Arial Narrow" w:hAnsi="Arial Narrow"/>
              </w:rPr>
            </w:pPr>
          </w:p>
          <w:p w:rsidR="009E23CE" w:rsidRDefault="009E23CE" w:rsidP="00BD73D6">
            <w:pPr>
              <w:rPr>
                <w:rFonts w:ascii="Arial Narrow" w:hAnsi="Arial Narrow"/>
              </w:rPr>
            </w:pPr>
          </w:p>
          <w:p w:rsidR="009E23CE" w:rsidRDefault="009E23CE" w:rsidP="00BD73D6">
            <w:pPr>
              <w:rPr>
                <w:rFonts w:ascii="Arial Narrow" w:hAnsi="Arial Narrow"/>
              </w:rPr>
            </w:pPr>
          </w:p>
          <w:p w:rsidR="009E23CE" w:rsidRPr="00C92E86" w:rsidRDefault="009E23CE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900" w:type="dxa"/>
            <w:vMerge w:val="restart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Pr="00784535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52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52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 w:val="restart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52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52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 w:val="restart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23CE" w:rsidRPr="00784535" w:rsidTr="009E23CE">
        <w:trPr>
          <w:trHeight w:val="252"/>
        </w:trPr>
        <w:tc>
          <w:tcPr>
            <w:tcW w:w="3078" w:type="dxa"/>
            <w:vMerge/>
          </w:tcPr>
          <w:p w:rsidR="009E23CE" w:rsidRPr="00713B7E" w:rsidRDefault="009E23CE" w:rsidP="00BD73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E23CE" w:rsidRDefault="009E23CE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23CE" w:rsidRDefault="009E23CE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9E23CE" w:rsidRPr="00784535" w:rsidRDefault="009E23CE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 w:val="restart"/>
          </w:tcPr>
          <w:p w:rsidR="00FA067F" w:rsidRPr="00713B7E" w:rsidRDefault="00FA067F" w:rsidP="00BD73D6">
            <w:pPr>
              <w:rPr>
                <w:rFonts w:ascii="Arial Narrow" w:hAnsi="Arial Narrow"/>
                <w:sz w:val="20"/>
                <w:szCs w:val="20"/>
              </w:rPr>
            </w:pPr>
            <w:r w:rsidRPr="00713B7E">
              <w:rPr>
                <w:rFonts w:ascii="Tahoma" w:hAnsi="Tahoma" w:cs="Tahoma"/>
                <w:bCs/>
                <w:sz w:val="20"/>
                <w:szCs w:val="20"/>
              </w:rPr>
              <w:t>Describe beneficial and harmful activities of organisms, including humans, and explain how these activities affect organisms within an ecosystem</w:t>
            </w:r>
          </w:p>
        </w:tc>
        <w:tc>
          <w:tcPr>
            <w:tcW w:w="810" w:type="dxa"/>
            <w:vMerge w:val="restart"/>
          </w:tcPr>
          <w:p w:rsidR="00FA067F" w:rsidRDefault="00FA067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641Da</w:t>
            </w: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Pr="00C92E86" w:rsidRDefault="00FA067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900" w:type="dxa"/>
            <w:vMerge w:val="restart"/>
          </w:tcPr>
          <w:p w:rsidR="00FA067F" w:rsidRPr="00784535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Pr="00784535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 w:val="restart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 w:val="restart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 w:val="restart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FA067F">
        <w:trPr>
          <w:trHeight w:val="101"/>
        </w:trPr>
        <w:tc>
          <w:tcPr>
            <w:tcW w:w="3078" w:type="dxa"/>
            <w:vMerge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67F" w:rsidRDefault="00FA067F" w:rsidP="00BD73D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RPr="00784535" w:rsidTr="00E20813">
        <w:trPr>
          <w:trHeight w:val="899"/>
        </w:trPr>
        <w:tc>
          <w:tcPr>
            <w:tcW w:w="3078" w:type="dxa"/>
          </w:tcPr>
          <w:p w:rsidR="00FA067F" w:rsidRPr="00713B7E" w:rsidRDefault="00FA067F" w:rsidP="00BD73D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13B7E">
              <w:rPr>
                <w:rFonts w:ascii="Tahoma" w:hAnsi="Tahoma" w:cs="Tahoma"/>
                <w:bCs/>
                <w:sz w:val="20"/>
                <w:szCs w:val="20"/>
              </w:rPr>
              <w:t>Describe possible solutions to potentially harmful environmental changes within an ecosystem.</w:t>
            </w:r>
          </w:p>
          <w:p w:rsidR="00FA067F" w:rsidRPr="00713B7E" w:rsidRDefault="00FA067F" w:rsidP="00BD73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FA067F" w:rsidRDefault="00FA067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641Dc</w:t>
            </w: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Default="00FA067F" w:rsidP="00BD73D6">
            <w:pPr>
              <w:rPr>
                <w:rFonts w:ascii="Arial Narrow" w:hAnsi="Arial Narrow"/>
              </w:rPr>
            </w:pPr>
          </w:p>
          <w:p w:rsidR="00FA067F" w:rsidRPr="00C92E86" w:rsidRDefault="00FA067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900" w:type="dxa"/>
            <w:shd w:val="clear" w:color="auto" w:fill="FFFF00"/>
          </w:tcPr>
          <w:p w:rsidR="00FA067F" w:rsidRPr="00784535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67F" w:rsidRPr="00784535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</w:tcPr>
          <w:p w:rsidR="00FA067F" w:rsidRPr="00784535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067F" w:rsidTr="00E20813">
        <w:trPr>
          <w:trHeight w:val="368"/>
        </w:trPr>
        <w:tc>
          <w:tcPr>
            <w:tcW w:w="3078" w:type="dxa"/>
          </w:tcPr>
          <w:p w:rsidR="00FA067F" w:rsidRPr="00C522AA" w:rsidRDefault="00FA067F" w:rsidP="00BD73D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10" w:type="dxa"/>
          </w:tcPr>
          <w:p w:rsidR="00FA067F" w:rsidRDefault="00FA067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642Ab</w:t>
            </w:r>
          </w:p>
          <w:p w:rsidR="00FA067F" w:rsidRDefault="00FA067F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900" w:type="dxa"/>
          </w:tcPr>
          <w:p w:rsidR="00FA067F" w:rsidRPr="00784535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FA067F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FA067F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00"/>
          </w:tcPr>
          <w:p w:rsidR="00FA067F" w:rsidRDefault="00FA067F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FA067F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</w:tcPr>
          <w:p w:rsidR="00FA067F" w:rsidRDefault="00FA067F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590B" w:rsidTr="00C955BE">
        <w:trPr>
          <w:trHeight w:val="949"/>
        </w:trPr>
        <w:tc>
          <w:tcPr>
            <w:tcW w:w="3078" w:type="dxa"/>
          </w:tcPr>
          <w:p w:rsidR="00E7590B" w:rsidRDefault="00E7590B" w:rsidP="0048289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E7590B" w:rsidRDefault="00E7590B" w:rsidP="0048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642Aa</w:t>
            </w:r>
          </w:p>
          <w:p w:rsidR="00E7590B" w:rsidRDefault="00E7590B" w:rsidP="0048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900" w:type="dxa"/>
          </w:tcPr>
          <w:p w:rsidR="00E7590B" w:rsidRDefault="00E7590B" w:rsidP="00E515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  <w:p w:rsidR="00E7590B" w:rsidRPr="00784535" w:rsidRDefault="00E7590B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E759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E759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0" w:type="dxa"/>
          </w:tcPr>
          <w:p w:rsidR="00E759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00"/>
          </w:tcPr>
          <w:p w:rsidR="00E7590B" w:rsidRDefault="00E7590B" w:rsidP="00E515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E759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8" w:type="dxa"/>
          </w:tcPr>
          <w:p w:rsidR="00E759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D73D6" w:rsidRDefault="00BD73D6"/>
    <w:p w:rsidR="00BD73D6" w:rsidRDefault="00BD73D6"/>
    <w:p w:rsidR="00BD73D6" w:rsidRDefault="00BD73D6"/>
    <w:tbl>
      <w:tblPr>
        <w:tblStyle w:val="TableGrid"/>
        <w:tblW w:w="0" w:type="auto"/>
        <w:tblLayout w:type="fixed"/>
        <w:tblLook w:val="04A0"/>
      </w:tblPr>
      <w:tblGrid>
        <w:gridCol w:w="3078"/>
        <w:gridCol w:w="810"/>
        <w:gridCol w:w="810"/>
        <w:gridCol w:w="420"/>
        <w:gridCol w:w="420"/>
        <w:gridCol w:w="420"/>
        <w:gridCol w:w="810"/>
        <w:gridCol w:w="420"/>
        <w:gridCol w:w="420"/>
        <w:gridCol w:w="420"/>
        <w:gridCol w:w="810"/>
      </w:tblGrid>
      <w:tr w:rsidR="00297615" w:rsidTr="00BD73D6">
        <w:trPr>
          <w:trHeight w:val="2240"/>
        </w:trPr>
        <w:tc>
          <w:tcPr>
            <w:tcW w:w="8838" w:type="dxa"/>
            <w:gridSpan w:val="11"/>
          </w:tcPr>
          <w:p w:rsidR="00297615" w:rsidRDefault="003470AF" w:rsidP="00BD73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pict>
                <v:shape id="_x0000_s1029" type="#_x0000_t32" style="position:absolute;left:0;text-align:left;margin-left:366.75pt;margin-top:-23.75pt;width:110.25pt;height:0;z-index:251658752" o:connectortype="straight"/>
              </w:pict>
            </w:r>
            <w:r w:rsidR="00297615">
              <w:rPr>
                <w:rFonts w:ascii="Arial Narrow" w:hAnsi="Arial Narrow"/>
                <w:b/>
                <w:sz w:val="28"/>
                <w:szCs w:val="28"/>
              </w:rPr>
              <w:t>Tracking Sheet</w:t>
            </w:r>
          </w:p>
          <w:p w:rsidR="00297615" w:rsidRPr="00C6145A" w:rsidRDefault="00297615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297615" w:rsidRDefault="00297615" w:rsidP="00BD7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Scientific Investigation</w:t>
            </w:r>
          </w:p>
          <w:p w:rsidR="00297615" w:rsidRPr="00E20813" w:rsidRDefault="00297615" w:rsidP="00E2081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design and conduct experiments using reasoning and critical thinking.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297615" w:rsidRPr="00C92E86" w:rsidRDefault="00297615" w:rsidP="00BD73D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  <w:p w:rsidR="00297615" w:rsidRDefault="00297615" w:rsidP="00BD73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D73D6" w:rsidRPr="0046732F" w:rsidTr="00BD73D6">
        <w:trPr>
          <w:cantSplit/>
          <w:trHeight w:val="1134"/>
        </w:trPr>
        <w:tc>
          <w:tcPr>
            <w:tcW w:w="3078" w:type="dxa"/>
          </w:tcPr>
          <w:p w:rsidR="00BD73D6" w:rsidRDefault="00BD73D6" w:rsidP="00BD73D6">
            <w:pPr>
              <w:jc w:val="center"/>
              <w:rPr>
                <w:rFonts w:ascii="Arial Narrow" w:hAnsi="Arial Narrow"/>
                <w:b/>
              </w:rPr>
            </w:pPr>
          </w:p>
          <w:p w:rsidR="00BD73D6" w:rsidRDefault="00BD73D6" w:rsidP="00BD73D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BD73D6" w:rsidRDefault="00BD73D6" w:rsidP="00BD73D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BD73D6" w:rsidRDefault="00BD73D6" w:rsidP="00BD73D6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BD73D6" w:rsidRPr="00C92E86" w:rsidRDefault="00BD73D6" w:rsidP="00BD7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BD73D6" w:rsidRDefault="00BD73D6" w:rsidP="00BD73D6">
            <w:pPr>
              <w:rPr>
                <w:rFonts w:ascii="Arial Narrow" w:hAnsi="Arial Narrow"/>
                <w:b/>
              </w:rPr>
            </w:pPr>
          </w:p>
          <w:p w:rsidR="00BD73D6" w:rsidRPr="00C92E86" w:rsidRDefault="00BD73D6" w:rsidP="00BD73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810" w:type="dxa"/>
          </w:tcPr>
          <w:p w:rsidR="00BD73D6" w:rsidRDefault="00BD73D6" w:rsidP="00BD73D6">
            <w:pPr>
              <w:rPr>
                <w:rFonts w:ascii="Arial Narrow" w:hAnsi="Arial Narrow"/>
                <w:b/>
              </w:rPr>
            </w:pPr>
          </w:p>
          <w:p w:rsidR="00BD73D6" w:rsidRDefault="00BD73D6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Test</w:t>
            </w:r>
          </w:p>
          <w:p w:rsidR="00BD73D6" w:rsidRPr="00406374" w:rsidRDefault="00BD73D6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Ecology 2</w:t>
            </w:r>
          </w:p>
        </w:tc>
        <w:tc>
          <w:tcPr>
            <w:tcW w:w="420" w:type="dxa"/>
            <w:textDirection w:val="btLr"/>
          </w:tcPr>
          <w:p w:rsidR="00BD73D6" w:rsidRPr="00BD73D6" w:rsidRDefault="00BD73D6" w:rsidP="00BD73D6">
            <w:pPr>
              <w:ind w:left="113" w:right="113"/>
              <w:rPr>
                <w:rFonts w:ascii="Arial Narrow" w:hAnsi="Arial Narrow"/>
                <w:b/>
              </w:rPr>
            </w:pPr>
            <w:r w:rsidRPr="00BD73D6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420" w:type="dxa"/>
            <w:textDirection w:val="btLr"/>
          </w:tcPr>
          <w:p w:rsidR="00BD73D6" w:rsidRPr="00BD73D6" w:rsidRDefault="00BD73D6" w:rsidP="00BD73D6">
            <w:pPr>
              <w:ind w:left="113" w:right="113"/>
              <w:rPr>
                <w:rFonts w:ascii="Arial Narrow" w:hAnsi="Arial Narrow"/>
                <w:b/>
              </w:rPr>
            </w:pPr>
            <w:r w:rsidRPr="00BD73D6">
              <w:rPr>
                <w:rFonts w:ascii="Arial Narrow" w:hAnsi="Arial Narrow"/>
                <w:b/>
              </w:rPr>
              <w:t xml:space="preserve">Incorrect  </w:t>
            </w:r>
          </w:p>
        </w:tc>
        <w:tc>
          <w:tcPr>
            <w:tcW w:w="420" w:type="dxa"/>
            <w:textDirection w:val="btLr"/>
          </w:tcPr>
          <w:p w:rsidR="00BD73D6" w:rsidRPr="00BD73D6" w:rsidRDefault="00BD73D6" w:rsidP="00BD73D6">
            <w:pPr>
              <w:ind w:left="113" w:right="113"/>
              <w:rPr>
                <w:rFonts w:ascii="Arial Narrow" w:hAnsi="Arial Narrow"/>
                <w:b/>
              </w:rPr>
            </w:pPr>
            <w:r w:rsidRPr="00BD73D6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810" w:type="dxa"/>
          </w:tcPr>
          <w:p w:rsidR="00BD73D6" w:rsidRDefault="00BD73D6" w:rsidP="00BD73D6">
            <w:pPr>
              <w:rPr>
                <w:rFonts w:ascii="Arial Narrow" w:hAnsi="Arial Narrow"/>
                <w:b/>
              </w:rPr>
            </w:pPr>
          </w:p>
          <w:p w:rsidR="00BD73D6" w:rsidRDefault="00BD73D6" w:rsidP="00BD73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Quiz </w:t>
            </w:r>
          </w:p>
          <w:p w:rsidR="00BD73D6" w:rsidRDefault="00BD73D6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Penny</w:t>
            </w:r>
          </w:p>
          <w:p w:rsidR="00BD73D6" w:rsidRPr="00501C16" w:rsidRDefault="00BD73D6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Lab </w:t>
            </w:r>
          </w:p>
        </w:tc>
        <w:tc>
          <w:tcPr>
            <w:tcW w:w="420" w:type="dxa"/>
            <w:textDirection w:val="btLr"/>
          </w:tcPr>
          <w:p w:rsidR="00BD73D6" w:rsidRPr="00BD73D6" w:rsidRDefault="00BD73D6" w:rsidP="00BD73D6">
            <w:pPr>
              <w:ind w:left="113" w:right="113"/>
              <w:rPr>
                <w:rFonts w:ascii="Arial Narrow" w:hAnsi="Arial Narrow"/>
                <w:b/>
              </w:rPr>
            </w:pPr>
            <w:r w:rsidRPr="00BD73D6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420" w:type="dxa"/>
            <w:textDirection w:val="btLr"/>
          </w:tcPr>
          <w:p w:rsidR="00BD73D6" w:rsidRPr="00BD73D6" w:rsidRDefault="00BD73D6" w:rsidP="00BD73D6">
            <w:pPr>
              <w:ind w:left="113" w:right="113"/>
              <w:rPr>
                <w:rFonts w:ascii="Arial Narrow" w:hAnsi="Arial Narrow"/>
                <w:b/>
              </w:rPr>
            </w:pPr>
            <w:r w:rsidRPr="00BD73D6">
              <w:rPr>
                <w:rFonts w:ascii="Arial Narrow" w:hAnsi="Arial Narrow"/>
                <w:b/>
              </w:rPr>
              <w:t xml:space="preserve">Incorrect  </w:t>
            </w:r>
          </w:p>
        </w:tc>
        <w:tc>
          <w:tcPr>
            <w:tcW w:w="420" w:type="dxa"/>
            <w:textDirection w:val="btLr"/>
          </w:tcPr>
          <w:p w:rsidR="00BD73D6" w:rsidRPr="00BD73D6" w:rsidRDefault="00BD73D6" w:rsidP="00BD73D6">
            <w:pPr>
              <w:ind w:left="113" w:right="113"/>
              <w:rPr>
                <w:rFonts w:ascii="Arial Narrow" w:hAnsi="Arial Narrow"/>
                <w:b/>
              </w:rPr>
            </w:pPr>
            <w:r w:rsidRPr="00BD73D6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810" w:type="dxa"/>
          </w:tcPr>
          <w:p w:rsidR="00BD73D6" w:rsidRDefault="00BD73D6" w:rsidP="00BD73D6">
            <w:pPr>
              <w:rPr>
                <w:rFonts w:ascii="Arial Narrow" w:hAnsi="Arial Narrow"/>
                <w:b/>
              </w:rPr>
            </w:pPr>
          </w:p>
          <w:p w:rsidR="00BD73D6" w:rsidRDefault="00BD73D6" w:rsidP="00BD73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Level  </w:t>
            </w:r>
          </w:p>
          <w:p w:rsidR="00BD73D6" w:rsidRPr="0046732F" w:rsidRDefault="00BD73D6" w:rsidP="00BD73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C92E86" w:rsidTr="00E51573">
        <w:trPr>
          <w:trHeight w:val="739"/>
        </w:trPr>
        <w:tc>
          <w:tcPr>
            <w:tcW w:w="3078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Design and conduct a valid experiment</w:t>
            </w:r>
            <w:r>
              <w:rPr>
                <w:rFonts w:ascii="Tahoma" w:hAnsi="Tahoma" w:cs="Tahoma"/>
              </w:rPr>
              <w:t xml:space="preserve"> with multiple trials.</w:t>
            </w:r>
          </w:p>
        </w:tc>
        <w:tc>
          <w:tcPr>
            <w:tcW w:w="810" w:type="dxa"/>
          </w:tcPr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871Ac</w:t>
            </w:r>
          </w:p>
          <w:p w:rsidR="0048289D" w:rsidRDefault="0048289D" w:rsidP="00BD73D6">
            <w:pPr>
              <w:rPr>
                <w:rFonts w:ascii="Arial Narrow" w:hAnsi="Arial Narrow"/>
              </w:rPr>
            </w:pPr>
          </w:p>
          <w:p w:rsidR="0048289D" w:rsidRPr="00C92E86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98100B" w:rsidTr="00E51573">
        <w:trPr>
          <w:trHeight w:val="275"/>
        </w:trPr>
        <w:tc>
          <w:tcPr>
            <w:tcW w:w="3078" w:type="dxa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Formulate testable questions and hypotheses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  <w:vMerge w:val="restart"/>
          </w:tcPr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871Aa</w:t>
            </w:r>
          </w:p>
          <w:p w:rsidR="0048289D" w:rsidRDefault="0048289D" w:rsidP="00BD73D6">
            <w:pPr>
              <w:rPr>
                <w:rFonts w:ascii="Arial Narrow" w:hAnsi="Arial Narrow"/>
              </w:rPr>
            </w:pPr>
          </w:p>
          <w:p w:rsidR="0048289D" w:rsidRPr="00C92E86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  <w:vMerge w:val="restart"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E51573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98100B" w:rsidTr="00E51573">
        <w:trPr>
          <w:trHeight w:val="275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4b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98100B" w:rsidTr="00E51573">
        <w:trPr>
          <w:trHeight w:val="275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590B" w:rsidRPr="0098100B" w:rsidTr="00E51573">
        <w:trPr>
          <w:trHeight w:val="530"/>
        </w:trPr>
        <w:tc>
          <w:tcPr>
            <w:tcW w:w="3078" w:type="dxa"/>
            <w:vMerge w:val="restart"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Identify and describe the importance of the independent variable, dependent variables, control of constants</w:t>
            </w:r>
            <w:r>
              <w:rPr>
                <w:rFonts w:ascii="Tahoma" w:hAnsi="Tahoma" w:cs="Tahoma"/>
              </w:rPr>
              <w:t xml:space="preserve"> in</w:t>
            </w:r>
            <w:r w:rsidRPr="00D50EC8">
              <w:rPr>
                <w:rFonts w:ascii="Tahoma" w:hAnsi="Tahoma" w:cs="Tahoma"/>
              </w:rPr>
              <w:t xml:space="preserve"> a valid experiment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  <w:vMerge w:val="restart"/>
          </w:tcPr>
          <w:p w:rsidR="00E7590B" w:rsidRDefault="00E7590B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871Ab</w:t>
            </w:r>
          </w:p>
          <w:p w:rsidR="00E7590B" w:rsidRDefault="00E7590B" w:rsidP="00BD73D6">
            <w:pPr>
              <w:rPr>
                <w:rFonts w:ascii="Arial Narrow" w:hAnsi="Arial Narrow"/>
              </w:rPr>
            </w:pPr>
          </w:p>
          <w:p w:rsidR="00E7590B" w:rsidRDefault="00E7590B" w:rsidP="00BD73D6">
            <w:pPr>
              <w:rPr>
                <w:rFonts w:ascii="Arial Narrow" w:hAnsi="Arial Narrow"/>
              </w:rPr>
            </w:pPr>
          </w:p>
          <w:p w:rsidR="00E7590B" w:rsidRDefault="00E7590B" w:rsidP="00BD73D6">
            <w:pPr>
              <w:rPr>
                <w:rFonts w:ascii="Arial Narrow" w:hAnsi="Arial Narrow"/>
              </w:rPr>
            </w:pPr>
          </w:p>
          <w:p w:rsidR="00E7590B" w:rsidRDefault="00E7590B" w:rsidP="00BD73D6">
            <w:pPr>
              <w:rPr>
                <w:rFonts w:ascii="Arial Narrow" w:hAnsi="Arial Narrow"/>
              </w:rPr>
            </w:pPr>
          </w:p>
          <w:p w:rsidR="00E7590B" w:rsidRPr="00C92E86" w:rsidRDefault="00E7590B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  <w:vMerge w:val="restart"/>
            <w:shd w:val="clear" w:color="auto" w:fill="FFFF00"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E7590B" w:rsidRPr="0098100B" w:rsidRDefault="00E7590B" w:rsidP="00E51573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7590B" w:rsidRPr="009810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590B" w:rsidRPr="0098100B" w:rsidTr="00E51573">
        <w:trPr>
          <w:trHeight w:val="530"/>
        </w:trPr>
        <w:tc>
          <w:tcPr>
            <w:tcW w:w="3078" w:type="dxa"/>
            <w:vMerge/>
          </w:tcPr>
          <w:p w:rsidR="00E7590B" w:rsidRPr="00D50EC8" w:rsidRDefault="00E7590B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E7590B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E7590B" w:rsidRPr="009810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7590B" w:rsidRPr="009810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590B" w:rsidRPr="0098100B" w:rsidTr="00656D1E">
        <w:trPr>
          <w:trHeight w:val="827"/>
        </w:trPr>
        <w:tc>
          <w:tcPr>
            <w:tcW w:w="3078" w:type="dxa"/>
            <w:vMerge/>
          </w:tcPr>
          <w:p w:rsidR="00E7590B" w:rsidRPr="00D50EC8" w:rsidRDefault="00E7590B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E7590B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E7590B" w:rsidRPr="00C92E86" w:rsidRDefault="00E7590B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E7590B" w:rsidRPr="009810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E7590B" w:rsidRPr="0046732F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7590B" w:rsidRPr="0098100B" w:rsidRDefault="00E7590B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98100B" w:rsidTr="00E51573">
        <w:trPr>
          <w:trHeight w:val="189"/>
        </w:trPr>
        <w:tc>
          <w:tcPr>
            <w:tcW w:w="3078" w:type="dxa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Communicate the procedures and results of investigations and explanations through: data tables</w:t>
            </w:r>
            <w:r>
              <w:rPr>
                <w:rFonts w:ascii="Tahoma" w:hAnsi="Tahoma" w:cs="Tahoma"/>
              </w:rPr>
              <w:t xml:space="preserve"> and graphs (bar, single line)</w:t>
            </w:r>
          </w:p>
        </w:tc>
        <w:tc>
          <w:tcPr>
            <w:tcW w:w="810" w:type="dxa"/>
            <w:vMerge w:val="restart"/>
          </w:tcPr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871Da</w:t>
            </w:r>
          </w:p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</w:t>
            </w:r>
          </w:p>
          <w:p w:rsidR="0048289D" w:rsidRPr="00C92E86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  <w:vMerge w:val="restart"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98100B" w:rsidTr="00E51573">
        <w:trPr>
          <w:trHeight w:val="187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5b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98100B" w:rsidTr="00E51573">
        <w:trPr>
          <w:trHeight w:val="187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5c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RPr="0098100B" w:rsidTr="00E51573">
        <w:trPr>
          <w:trHeight w:val="187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5d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89D" w:rsidTr="00E51573">
        <w:trPr>
          <w:trHeight w:val="189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 w:val="restart"/>
          </w:tcPr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871Da</w:t>
            </w:r>
          </w:p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</w:t>
            </w:r>
          </w:p>
          <w:p w:rsidR="0048289D" w:rsidRPr="00C92E86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  <w:vMerge w:val="restart"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Tr="00E51573">
        <w:trPr>
          <w:trHeight w:val="187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7b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Tr="00E51573">
        <w:trPr>
          <w:trHeight w:val="187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7c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Tr="00E51573">
        <w:trPr>
          <w:trHeight w:val="187"/>
        </w:trPr>
        <w:tc>
          <w:tcPr>
            <w:tcW w:w="3078" w:type="dxa"/>
            <w:vMerge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7d</w:t>
            </w: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48289D">
        <w:trPr>
          <w:trHeight w:val="291"/>
        </w:trPr>
        <w:tc>
          <w:tcPr>
            <w:tcW w:w="3078" w:type="dxa"/>
            <w:vMerge w:val="restart"/>
          </w:tcPr>
          <w:p w:rsidR="0048289D" w:rsidRPr="00D50EC8" w:rsidRDefault="0048289D" w:rsidP="00BD73D6">
            <w:pPr>
              <w:rPr>
                <w:rFonts w:ascii="Tahoma" w:hAnsi="Tahoma" w:cs="Tahoma"/>
              </w:rPr>
            </w:pPr>
            <w:r w:rsidRPr="00BF6C90">
              <w:rPr>
                <w:rFonts w:ascii="Tahoma" w:hAnsi="Tahoma" w:cs="Tahoma"/>
              </w:rPr>
              <w:t>Use data to support a reasonable explanation (conclusions) for the results of a valid experiment.</w:t>
            </w:r>
          </w:p>
        </w:tc>
        <w:tc>
          <w:tcPr>
            <w:tcW w:w="810" w:type="dxa"/>
            <w:vMerge w:val="restart"/>
          </w:tcPr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871Ca</w:t>
            </w:r>
          </w:p>
          <w:p w:rsidR="0048289D" w:rsidRDefault="0048289D" w:rsidP="00BD73D6">
            <w:pPr>
              <w:rPr>
                <w:rFonts w:ascii="Arial Narrow" w:hAnsi="Arial Narrow"/>
              </w:rPr>
            </w:pPr>
          </w:p>
          <w:p w:rsidR="0048289D" w:rsidRDefault="0048289D" w:rsidP="00BD73D6">
            <w:pPr>
              <w:rPr>
                <w:rFonts w:ascii="Arial Narrow" w:hAnsi="Arial Narrow"/>
              </w:rPr>
            </w:pPr>
          </w:p>
          <w:p w:rsidR="0048289D" w:rsidRPr="00C92E86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289D" w:rsidRPr="0046732F" w:rsidRDefault="0048289D" w:rsidP="0048289D">
            <w:pPr>
              <w:rPr>
                <w:rFonts w:ascii="Arial Narrow" w:hAnsi="Arial Narrow"/>
                <w:sz w:val="16"/>
                <w:szCs w:val="16"/>
              </w:rPr>
            </w:pPr>
            <w:r w:rsidRPr="0046732F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20" w:type="dxa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48289D">
        <w:trPr>
          <w:trHeight w:val="291"/>
        </w:trPr>
        <w:tc>
          <w:tcPr>
            <w:tcW w:w="3078" w:type="dxa"/>
            <w:vMerge/>
          </w:tcPr>
          <w:p w:rsidR="0048289D" w:rsidRPr="00BF6C90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48289D">
        <w:trPr>
          <w:trHeight w:val="291"/>
        </w:trPr>
        <w:tc>
          <w:tcPr>
            <w:tcW w:w="3078" w:type="dxa"/>
            <w:vMerge/>
          </w:tcPr>
          <w:p w:rsidR="0048289D" w:rsidRPr="00BF6C90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="00E20813">
              <w:rPr>
                <w:rFonts w:ascii="Arial Narrow" w:hAnsi="Arial Narrow"/>
                <w:sz w:val="16"/>
                <w:szCs w:val="16"/>
              </w:rPr>
              <w:t xml:space="preserve"> EQ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48289D">
        <w:trPr>
          <w:trHeight w:val="291"/>
        </w:trPr>
        <w:tc>
          <w:tcPr>
            <w:tcW w:w="3078" w:type="dxa"/>
            <w:vMerge/>
          </w:tcPr>
          <w:p w:rsidR="0048289D" w:rsidRPr="00BF6C90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="00E20813">
              <w:rPr>
                <w:rFonts w:ascii="Arial Narrow" w:hAnsi="Arial Narrow"/>
                <w:sz w:val="16"/>
                <w:szCs w:val="16"/>
              </w:rPr>
              <w:t xml:space="preserve"> EQ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48289D">
        <w:trPr>
          <w:trHeight w:val="291"/>
        </w:trPr>
        <w:tc>
          <w:tcPr>
            <w:tcW w:w="3078" w:type="dxa"/>
            <w:vMerge/>
          </w:tcPr>
          <w:p w:rsidR="0048289D" w:rsidRPr="00BF6C90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8289D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E20813">
              <w:rPr>
                <w:rFonts w:ascii="Arial Narrow" w:hAnsi="Arial Narrow"/>
                <w:sz w:val="16"/>
                <w:szCs w:val="16"/>
              </w:rPr>
              <w:t xml:space="preserve"> EQ</w:t>
            </w:r>
          </w:p>
          <w:p w:rsidR="00E20813" w:rsidRPr="0046732F" w:rsidRDefault="00E20813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E51573">
        <w:trPr>
          <w:trHeight w:val="129"/>
        </w:trPr>
        <w:tc>
          <w:tcPr>
            <w:tcW w:w="3078" w:type="dxa"/>
            <w:vMerge w:val="restart"/>
          </w:tcPr>
          <w:p w:rsidR="0048289D" w:rsidRPr="00BF6C90" w:rsidRDefault="0048289D" w:rsidP="00BD73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data to make predictions</w:t>
            </w:r>
          </w:p>
        </w:tc>
        <w:tc>
          <w:tcPr>
            <w:tcW w:w="810" w:type="dxa"/>
            <w:vMerge w:val="restart"/>
          </w:tcPr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871Cb</w:t>
            </w:r>
          </w:p>
          <w:p w:rsidR="0048289D" w:rsidRDefault="0048289D" w:rsidP="00BD73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81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 w:rsidRPr="0046732F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FFFF00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E51573">
        <w:trPr>
          <w:trHeight w:val="127"/>
        </w:trPr>
        <w:tc>
          <w:tcPr>
            <w:tcW w:w="3078" w:type="dxa"/>
            <w:vMerge/>
          </w:tcPr>
          <w:p w:rsidR="0048289D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E51573">
        <w:trPr>
          <w:trHeight w:val="127"/>
        </w:trPr>
        <w:tc>
          <w:tcPr>
            <w:tcW w:w="3078" w:type="dxa"/>
            <w:vMerge/>
          </w:tcPr>
          <w:p w:rsidR="0048289D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  <w:tr w:rsidR="0048289D" w:rsidRPr="00C92E86" w:rsidTr="00E51573">
        <w:trPr>
          <w:trHeight w:val="127"/>
        </w:trPr>
        <w:tc>
          <w:tcPr>
            <w:tcW w:w="3078" w:type="dxa"/>
            <w:vMerge/>
          </w:tcPr>
          <w:p w:rsidR="0048289D" w:rsidRDefault="0048289D" w:rsidP="00BD73D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8289D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48289D" w:rsidRPr="0046732F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00"/>
          </w:tcPr>
          <w:p w:rsidR="0048289D" w:rsidRPr="0098100B" w:rsidRDefault="0048289D" w:rsidP="00BD73D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8289D" w:rsidRPr="00C92E86" w:rsidRDefault="0048289D" w:rsidP="00BD73D6">
            <w:pPr>
              <w:rPr>
                <w:rFonts w:ascii="Arial Narrow" w:hAnsi="Arial Narrow"/>
              </w:rPr>
            </w:pPr>
          </w:p>
        </w:tc>
      </w:tr>
    </w:tbl>
    <w:p w:rsidR="00297615" w:rsidRDefault="00297615"/>
    <w:sectPr w:rsidR="00297615" w:rsidSect="0046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6B6"/>
    <w:multiLevelType w:val="hybridMultilevel"/>
    <w:tmpl w:val="58226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7FF"/>
    <w:rsid w:val="002257FF"/>
    <w:rsid w:val="00297615"/>
    <w:rsid w:val="003470AF"/>
    <w:rsid w:val="00447133"/>
    <w:rsid w:val="004672C1"/>
    <w:rsid w:val="0048289D"/>
    <w:rsid w:val="004A7351"/>
    <w:rsid w:val="006A4A8F"/>
    <w:rsid w:val="00806C14"/>
    <w:rsid w:val="008D5C74"/>
    <w:rsid w:val="009412FB"/>
    <w:rsid w:val="009E23CE"/>
    <w:rsid w:val="00A6452E"/>
    <w:rsid w:val="00BD73D6"/>
    <w:rsid w:val="00C401A1"/>
    <w:rsid w:val="00DE72F3"/>
    <w:rsid w:val="00E20813"/>
    <w:rsid w:val="00E51573"/>
    <w:rsid w:val="00E72998"/>
    <w:rsid w:val="00E7590B"/>
    <w:rsid w:val="00F507A5"/>
    <w:rsid w:val="00FA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rwelhoff</dc:creator>
  <cp:keywords/>
  <dc:description/>
  <cp:lastModifiedBy>rwelhoff</cp:lastModifiedBy>
  <cp:revision>7</cp:revision>
  <dcterms:created xsi:type="dcterms:W3CDTF">2014-03-06T16:29:00Z</dcterms:created>
  <dcterms:modified xsi:type="dcterms:W3CDTF">2014-03-24T14:15:00Z</dcterms:modified>
</cp:coreProperties>
</file>